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76" w:rsidRPr="00642376" w:rsidRDefault="00751CB2" w:rsidP="00751CB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642376" w:rsidRPr="00642376">
        <w:rPr>
          <w:b/>
          <w:sz w:val="28"/>
          <w:szCs w:val="28"/>
        </w:rPr>
        <w:t>erifica delle conoscenze/competenze in itinere</w:t>
      </w:r>
    </w:p>
    <w:p w:rsidR="00642376" w:rsidRDefault="00642376" w:rsidP="00642376"/>
    <w:p w:rsidR="00C43151" w:rsidRDefault="00C43151" w:rsidP="009829D8">
      <w:pPr>
        <w:pStyle w:val="Paragrafoelenco"/>
        <w:ind w:left="0"/>
        <w:rPr>
          <w:b/>
        </w:rPr>
      </w:pPr>
    </w:p>
    <w:p w:rsidR="00C43151" w:rsidRDefault="00C43151" w:rsidP="009829D8">
      <w:pPr>
        <w:pStyle w:val="Paragrafoelenco"/>
        <w:ind w:left="0"/>
        <w:rPr>
          <w:b/>
        </w:rPr>
      </w:pPr>
    </w:p>
    <w:p w:rsidR="009829D8" w:rsidRDefault="00C43151" w:rsidP="009829D8">
      <w:pPr>
        <w:pStyle w:val="Paragrafoelenco"/>
        <w:ind w:left="0"/>
        <w:rPr>
          <w:b/>
        </w:rPr>
      </w:pPr>
      <w:r>
        <w:rPr>
          <w:b/>
        </w:rPr>
        <w:t xml:space="preserve">Per ogni prova </w:t>
      </w:r>
      <w:r>
        <w:rPr>
          <w:b/>
        </w:rPr>
        <w:t xml:space="preserve">scrivere </w:t>
      </w:r>
      <w:r w:rsidR="009829D8" w:rsidRPr="00C44D53">
        <w:rPr>
          <w:b/>
        </w:rPr>
        <w:t xml:space="preserve">in una tabella i valori </w:t>
      </w:r>
      <w:r w:rsidR="00C44D53" w:rsidRPr="00C44D53">
        <w:rPr>
          <w:b/>
        </w:rPr>
        <w:t>di voltaggio applicato</w:t>
      </w:r>
      <w:r w:rsidR="00C44D53" w:rsidRPr="00C44D53">
        <w:rPr>
          <w:b/>
        </w:rPr>
        <w:t xml:space="preserve"> </w:t>
      </w:r>
      <w:r>
        <w:rPr>
          <w:b/>
        </w:rPr>
        <w:t xml:space="preserve">(misurati dal tester) </w:t>
      </w:r>
      <w:r w:rsidR="00C44D53" w:rsidRPr="00C44D53">
        <w:rPr>
          <w:b/>
        </w:rPr>
        <w:t xml:space="preserve">e </w:t>
      </w:r>
      <w:r w:rsidR="009829D8" w:rsidRPr="00C44D53">
        <w:rPr>
          <w:b/>
        </w:rPr>
        <w:t>di intensità di corrente</w:t>
      </w:r>
      <w:r w:rsidRPr="00C43151">
        <w:rPr>
          <w:b/>
        </w:rPr>
        <w:t xml:space="preserve"> </w:t>
      </w:r>
      <w:r w:rsidRPr="00C44D53">
        <w:rPr>
          <w:b/>
        </w:rPr>
        <w:t>misurata</w:t>
      </w:r>
      <w:r w:rsidR="009829D8" w:rsidRPr="00C44D53">
        <w:rPr>
          <w:b/>
        </w:rPr>
        <w:t>.</w:t>
      </w:r>
    </w:p>
    <w:p w:rsidR="00C43151" w:rsidRPr="00C44D53" w:rsidRDefault="00C43151" w:rsidP="009829D8">
      <w:pPr>
        <w:pStyle w:val="Paragrafoelenco"/>
        <w:ind w:left="0"/>
        <w:rPr>
          <w:b/>
        </w:rPr>
      </w:pPr>
    </w:p>
    <w:p w:rsidR="00751CB2" w:rsidRPr="00C44D53" w:rsidRDefault="00C43151" w:rsidP="00642376">
      <w:pPr>
        <w:rPr>
          <w:b/>
        </w:rPr>
      </w:pPr>
      <w:r>
        <w:rPr>
          <w:b/>
        </w:rPr>
        <w:t xml:space="preserve">Per ogni caso trattato riportare in un grafico su carta millimetrata (o al computer) </w:t>
      </w:r>
      <w:r w:rsidR="00C44D53" w:rsidRPr="00C44D53">
        <w:rPr>
          <w:b/>
        </w:rPr>
        <w:t>i</w:t>
      </w:r>
      <w:r w:rsidR="00C44D53" w:rsidRPr="00C44D53">
        <w:rPr>
          <w:b/>
        </w:rPr>
        <w:t xml:space="preserve"> valori di intensità di corrente in funzione del voltaggio</w:t>
      </w:r>
      <w:r w:rsidR="00C44D53" w:rsidRPr="00C44D53">
        <w:rPr>
          <w:b/>
        </w:rPr>
        <w:t>.</w:t>
      </w:r>
    </w:p>
    <w:p w:rsidR="009829D8" w:rsidRDefault="009829D8" w:rsidP="00642376">
      <w:pPr>
        <w:rPr>
          <w:b/>
        </w:rPr>
      </w:pPr>
    </w:p>
    <w:p w:rsidR="00C43151" w:rsidRDefault="00C43151" w:rsidP="00642376">
      <w:pPr>
        <w:rPr>
          <w:b/>
        </w:rPr>
      </w:pPr>
      <w:r>
        <w:rPr>
          <w:b/>
        </w:rPr>
        <w:t xml:space="preserve">Rispondere </w:t>
      </w:r>
      <w:r w:rsidR="00480847">
        <w:rPr>
          <w:b/>
        </w:rPr>
        <w:t xml:space="preserve">poi </w:t>
      </w:r>
      <w:r>
        <w:rPr>
          <w:b/>
        </w:rPr>
        <w:t>alle seguenti domande</w:t>
      </w:r>
    </w:p>
    <w:p w:rsidR="00C43151" w:rsidRDefault="00C43151" w:rsidP="00642376">
      <w:pPr>
        <w:rPr>
          <w:b/>
        </w:rPr>
      </w:pPr>
    </w:p>
    <w:p w:rsidR="00642376" w:rsidRPr="00C0134F" w:rsidRDefault="00642376" w:rsidP="00642376">
      <w:pPr>
        <w:rPr>
          <w:b/>
        </w:rPr>
      </w:pPr>
      <w:r>
        <w:rPr>
          <w:b/>
        </w:rPr>
        <w:t>1° prova</w:t>
      </w:r>
    </w:p>
    <w:p w:rsidR="00642376" w:rsidRDefault="00642376" w:rsidP="00642376"/>
    <w:p w:rsidR="00642376" w:rsidRDefault="00642376" w:rsidP="00F7291C">
      <w:pPr>
        <w:pStyle w:val="Paragrafoelenco"/>
        <w:numPr>
          <w:ilvl w:val="0"/>
          <w:numId w:val="4"/>
        </w:numPr>
      </w:pPr>
      <w:r>
        <w:t xml:space="preserve">Provate a scrivere </w:t>
      </w:r>
      <w:r w:rsidR="00C8081D">
        <w:t>le</w:t>
      </w:r>
      <w:r w:rsidR="00CF6599">
        <w:t xml:space="preserve"> semireazion</w:t>
      </w:r>
      <w:r w:rsidR="002E09BF">
        <w:t>i</w:t>
      </w:r>
      <w:r w:rsidR="00CF6599">
        <w:t xml:space="preserve"> che avv</w:t>
      </w:r>
      <w:r w:rsidR="00C8081D">
        <w:t>engono</w:t>
      </w:r>
      <w:r w:rsidR="00CF6599">
        <w:t xml:space="preserve"> ai due elettrodi</w:t>
      </w:r>
      <w:r>
        <w:t>.</w:t>
      </w:r>
    </w:p>
    <w:p w:rsidR="00CF6599" w:rsidRDefault="00CF6599" w:rsidP="00642376"/>
    <w:p w:rsidR="00CF6599" w:rsidRDefault="00CF6599" w:rsidP="00F7291C">
      <w:pPr>
        <w:pStyle w:val="Paragrafoelenco"/>
        <w:numPr>
          <w:ilvl w:val="0"/>
          <w:numId w:val="4"/>
        </w:numPr>
      </w:pPr>
      <w:r>
        <w:t>Quale è il risultato del passaggi</w:t>
      </w:r>
      <w:r w:rsidR="002E09BF">
        <w:t>o</w:t>
      </w:r>
      <w:r>
        <w:t xml:space="preserve"> di corrente agli elettrodi?</w:t>
      </w:r>
    </w:p>
    <w:p w:rsidR="002E09BF" w:rsidRDefault="002E09BF" w:rsidP="009829D8"/>
    <w:p w:rsidR="00F35406" w:rsidRDefault="00CF6599" w:rsidP="00F7291C">
      <w:pPr>
        <w:pStyle w:val="Paragrafoelenco"/>
        <w:numPr>
          <w:ilvl w:val="0"/>
          <w:numId w:val="4"/>
        </w:numPr>
      </w:pPr>
      <w:r>
        <w:t xml:space="preserve">Cosa rappresenta </w:t>
      </w:r>
      <w:r w:rsidR="00F35406">
        <w:t>il valore</w:t>
      </w:r>
      <w:r>
        <w:t xml:space="preserve"> misurat</w:t>
      </w:r>
      <w:r w:rsidR="00F35406">
        <w:t>o</w:t>
      </w:r>
      <w:r>
        <w:t xml:space="preserve"> sull’amperometro?</w:t>
      </w:r>
    </w:p>
    <w:p w:rsidR="00CF6599" w:rsidRDefault="00CF6599" w:rsidP="00F7291C">
      <w:pPr>
        <w:pStyle w:val="Paragrafoelenco"/>
        <w:numPr>
          <w:ilvl w:val="0"/>
          <w:numId w:val="2"/>
        </w:numPr>
        <w:ind w:left="1560"/>
      </w:pPr>
      <w:r>
        <w:t xml:space="preserve">Il quantitativo di elettroni </w:t>
      </w:r>
      <w:r w:rsidR="00F35406">
        <w:t>che passano nell’unità di tempo</w:t>
      </w:r>
      <w:r w:rsidR="00F7291C">
        <w:t>.</w:t>
      </w:r>
    </w:p>
    <w:p w:rsidR="00F35406" w:rsidRDefault="00F35406" w:rsidP="00F7291C">
      <w:pPr>
        <w:pStyle w:val="Paragrafoelenco"/>
        <w:numPr>
          <w:ilvl w:val="0"/>
          <w:numId w:val="2"/>
        </w:numPr>
        <w:ind w:left="1560"/>
      </w:pPr>
      <w:r>
        <w:t>La velocità degli ioni nella soluzione</w:t>
      </w:r>
      <w:r w:rsidR="00F7291C">
        <w:t>.</w:t>
      </w:r>
      <w:r>
        <w:t xml:space="preserve"> </w:t>
      </w:r>
    </w:p>
    <w:p w:rsidR="00F35406" w:rsidRDefault="00F35406" w:rsidP="00F7291C">
      <w:pPr>
        <w:pStyle w:val="Paragrafoelenco"/>
        <w:numPr>
          <w:ilvl w:val="0"/>
          <w:numId w:val="2"/>
        </w:numPr>
        <w:ind w:left="1560"/>
      </w:pPr>
      <w:r>
        <w:t>La resistenza al passaggio degli elettroni</w:t>
      </w:r>
      <w:r w:rsidR="00F7291C">
        <w:t>.</w:t>
      </w:r>
    </w:p>
    <w:p w:rsidR="00F35406" w:rsidRDefault="00F35406" w:rsidP="00F35406">
      <w:pPr>
        <w:pStyle w:val="Paragrafoelenco"/>
      </w:pPr>
    </w:p>
    <w:p w:rsidR="00F35406" w:rsidRDefault="00F35406" w:rsidP="00F35406">
      <w:pPr>
        <w:pStyle w:val="Paragrafoelenco"/>
        <w:ind w:left="0"/>
      </w:pPr>
      <w:r>
        <w:t>Come si dispongono</w:t>
      </w:r>
      <w:r w:rsidR="00C8081D">
        <w:t>,</w:t>
      </w:r>
      <w:r>
        <w:t xml:space="preserve"> </w:t>
      </w:r>
      <w:r w:rsidR="00C8081D">
        <w:t xml:space="preserve">nel grafico, </w:t>
      </w:r>
      <w:r>
        <w:t>i valori di intensità di corrente in funzione della tensione applicata?</w:t>
      </w:r>
      <w:r w:rsidR="002E09BF">
        <w:t xml:space="preserve"> Seguono la legge di Ohm?</w:t>
      </w:r>
    </w:p>
    <w:p w:rsidR="00F35406" w:rsidRDefault="00F35406" w:rsidP="00F35406">
      <w:pPr>
        <w:pStyle w:val="Paragrafoelenco"/>
        <w:ind w:left="0"/>
      </w:pPr>
    </w:p>
    <w:p w:rsidR="00F35406" w:rsidRDefault="00F35406" w:rsidP="00F35406">
      <w:pPr>
        <w:pStyle w:val="Paragrafoelenco"/>
        <w:ind w:left="0"/>
      </w:pPr>
      <w:r>
        <w:t>Possiamo calcolare la resistenza del circuito dal grafico? Come?</w:t>
      </w:r>
    </w:p>
    <w:p w:rsidR="00F35406" w:rsidRDefault="00F35406" w:rsidP="00F35406">
      <w:pPr>
        <w:pStyle w:val="Paragrafoelenco"/>
        <w:ind w:left="0"/>
      </w:pPr>
    </w:p>
    <w:p w:rsidR="00F35406" w:rsidRPr="00F35406" w:rsidRDefault="00F35406" w:rsidP="00F35406">
      <w:pPr>
        <w:pStyle w:val="Paragrafoelenco"/>
        <w:ind w:left="0"/>
        <w:rPr>
          <w:b/>
        </w:rPr>
      </w:pPr>
      <w:r w:rsidRPr="00F35406">
        <w:rPr>
          <w:b/>
        </w:rPr>
        <w:t>2°</w:t>
      </w:r>
      <w:r>
        <w:rPr>
          <w:b/>
        </w:rPr>
        <w:t xml:space="preserve"> </w:t>
      </w:r>
      <w:r w:rsidRPr="00F35406">
        <w:rPr>
          <w:b/>
        </w:rPr>
        <w:t>prova</w:t>
      </w:r>
    </w:p>
    <w:p w:rsidR="00F35406" w:rsidRDefault="00F35406" w:rsidP="00F35406">
      <w:pPr>
        <w:pStyle w:val="Paragrafoelenco"/>
        <w:ind w:left="0"/>
      </w:pPr>
    </w:p>
    <w:p w:rsidR="00A324F6" w:rsidRDefault="00A324F6" w:rsidP="00F35406">
      <w:pPr>
        <w:pStyle w:val="Paragrafoelenco"/>
        <w:ind w:left="0"/>
      </w:pPr>
      <w:r>
        <w:t>Il processo di ossidoriduzione è spontaneo?</w:t>
      </w:r>
    </w:p>
    <w:p w:rsidR="00A324F6" w:rsidRDefault="00A324F6" w:rsidP="00F35406">
      <w:pPr>
        <w:pStyle w:val="Paragrafoelenco"/>
        <w:ind w:left="0"/>
      </w:pPr>
    </w:p>
    <w:p w:rsidR="00A324F6" w:rsidRDefault="00A324F6" w:rsidP="00F35406">
      <w:pPr>
        <w:pStyle w:val="Paragrafoelenco"/>
        <w:ind w:left="0"/>
      </w:pPr>
      <w:r>
        <w:t xml:space="preserve">Quale è il valore di voltaggio oltre il quale notate passaggio di corrente? </w:t>
      </w:r>
    </w:p>
    <w:p w:rsidR="00A324F6" w:rsidRDefault="00A324F6" w:rsidP="00F35406">
      <w:pPr>
        <w:pStyle w:val="Paragrafoelenco"/>
        <w:ind w:left="0"/>
      </w:pPr>
    </w:p>
    <w:p w:rsidR="00A324F6" w:rsidRDefault="00A324F6" w:rsidP="00F35406">
      <w:pPr>
        <w:pStyle w:val="Paragrafoelenco"/>
        <w:ind w:left="0"/>
      </w:pPr>
      <w:r>
        <w:t xml:space="preserve">Che succede alle specie prodotte se interrompiamo dopo alcuni secondi l’alimentazione del circuito? Notate passaggio di corrente? </w:t>
      </w:r>
      <w:r w:rsidR="00CF45DC">
        <w:t xml:space="preserve">Di che voltaggio? </w:t>
      </w:r>
      <w:r>
        <w:t>In che verso?</w:t>
      </w:r>
    </w:p>
    <w:p w:rsidR="00CF45DC" w:rsidRDefault="00CF45DC" w:rsidP="00F35406">
      <w:pPr>
        <w:pStyle w:val="Paragrafoelenco"/>
        <w:ind w:left="0"/>
      </w:pPr>
    </w:p>
    <w:p w:rsidR="00CF45DC" w:rsidRPr="00CF45DC" w:rsidRDefault="00CF45DC" w:rsidP="00F35406">
      <w:pPr>
        <w:pStyle w:val="Paragrafoelenco"/>
        <w:ind w:left="0"/>
        <w:rPr>
          <w:b/>
        </w:rPr>
      </w:pPr>
      <w:r w:rsidRPr="00CF45DC">
        <w:rPr>
          <w:b/>
        </w:rPr>
        <w:t>3° prova</w:t>
      </w:r>
    </w:p>
    <w:p w:rsidR="00CF45DC" w:rsidRDefault="00CF45DC" w:rsidP="00F35406">
      <w:pPr>
        <w:pStyle w:val="Paragrafoelenco"/>
        <w:ind w:left="0"/>
      </w:pPr>
    </w:p>
    <w:p w:rsidR="00CF45DC" w:rsidRDefault="00CF45DC" w:rsidP="00F35406">
      <w:pPr>
        <w:pStyle w:val="Paragrafoelenco"/>
        <w:ind w:left="0"/>
      </w:pPr>
      <w:r>
        <w:t>Quale andamento ri</w:t>
      </w:r>
      <w:r w:rsidR="00480847">
        <w:t>sult</w:t>
      </w:r>
      <w:r>
        <w:t xml:space="preserve">a </w:t>
      </w:r>
      <w:r w:rsidR="00480847">
        <w:t>dal</w:t>
      </w:r>
      <w:r>
        <w:t xml:space="preserve"> grafico all’inizio dell’esperimento? </w:t>
      </w:r>
      <w:r w:rsidR="00480847">
        <w:t>A</w:t>
      </w:r>
      <w:r>
        <w:t xml:space="preserve"> </w:t>
      </w:r>
      <w:r w:rsidR="00480847">
        <w:t>quale</w:t>
      </w:r>
      <w:r>
        <w:t xml:space="preserve"> reazione redox è </w:t>
      </w:r>
      <w:r w:rsidR="00480847">
        <w:t>imputabile</w:t>
      </w:r>
      <w:bookmarkStart w:id="0" w:name="_GoBack"/>
      <w:bookmarkEnd w:id="0"/>
      <w:r>
        <w:t>?</w:t>
      </w:r>
    </w:p>
    <w:p w:rsidR="00CF45DC" w:rsidRDefault="00CF45DC" w:rsidP="00F35406">
      <w:pPr>
        <w:pStyle w:val="Paragrafoelenco"/>
        <w:ind w:left="0"/>
      </w:pPr>
    </w:p>
    <w:p w:rsidR="00CF45DC" w:rsidRDefault="00CF45DC" w:rsidP="00F35406">
      <w:pPr>
        <w:pStyle w:val="Paragrafoelenco"/>
        <w:ind w:left="0"/>
      </w:pPr>
      <w:r>
        <w:t>Da cosa dipende la perdita di linearità della retta all’aumentare della tensione applicata?</w:t>
      </w:r>
      <w:r w:rsidR="002E09BF">
        <w:t xml:space="preserve"> Fate delle ipotesi.</w:t>
      </w:r>
    </w:p>
    <w:p w:rsidR="00C8081D" w:rsidRDefault="00C8081D" w:rsidP="00F35406">
      <w:pPr>
        <w:pStyle w:val="Paragrafoelenco"/>
        <w:ind w:left="0"/>
      </w:pPr>
    </w:p>
    <w:p w:rsidR="00CF45DC" w:rsidRDefault="00CF45DC" w:rsidP="00F35406">
      <w:pPr>
        <w:pStyle w:val="Paragrafoelenco"/>
        <w:ind w:left="0"/>
      </w:pPr>
      <w:r>
        <w:t xml:space="preserve">Notate sviluppo di gas? A quale elettrodo? Da quale </w:t>
      </w:r>
      <w:r w:rsidR="00C8081D">
        <w:t xml:space="preserve">valore della </w:t>
      </w:r>
      <w:r>
        <w:t>tensione applicata?</w:t>
      </w:r>
      <w:r w:rsidR="002E09BF">
        <w:t xml:space="preserve"> A quale semireazione è dovuta?</w:t>
      </w:r>
    </w:p>
    <w:sectPr w:rsidR="00CF45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6062D"/>
    <w:multiLevelType w:val="hybridMultilevel"/>
    <w:tmpl w:val="2C36588A"/>
    <w:lvl w:ilvl="0" w:tplc="0410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9E94367"/>
    <w:multiLevelType w:val="hybridMultilevel"/>
    <w:tmpl w:val="188C29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74293"/>
    <w:multiLevelType w:val="hybridMultilevel"/>
    <w:tmpl w:val="0E30A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521F5"/>
    <w:multiLevelType w:val="hybridMultilevel"/>
    <w:tmpl w:val="8EAE1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76"/>
    <w:rsid w:val="002E09BF"/>
    <w:rsid w:val="00480847"/>
    <w:rsid w:val="00642376"/>
    <w:rsid w:val="00751CB2"/>
    <w:rsid w:val="009829D8"/>
    <w:rsid w:val="00984249"/>
    <w:rsid w:val="00A324F6"/>
    <w:rsid w:val="00C43151"/>
    <w:rsid w:val="00C44D53"/>
    <w:rsid w:val="00C8081D"/>
    <w:rsid w:val="00CF45DC"/>
    <w:rsid w:val="00CF6599"/>
    <w:rsid w:val="00DC1A5D"/>
    <w:rsid w:val="00DC7E3B"/>
    <w:rsid w:val="00F35406"/>
    <w:rsid w:val="00F7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3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3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Standard</cp:lastModifiedBy>
  <cp:revision>5</cp:revision>
  <cp:lastPrinted>2013-10-29T11:01:00Z</cp:lastPrinted>
  <dcterms:created xsi:type="dcterms:W3CDTF">2014-01-07T16:48:00Z</dcterms:created>
  <dcterms:modified xsi:type="dcterms:W3CDTF">2014-01-14T12:42:00Z</dcterms:modified>
</cp:coreProperties>
</file>